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6" w:rsidRPr="0097444D" w:rsidRDefault="005F06B6" w:rsidP="005F0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44D">
        <w:rPr>
          <w:rFonts w:ascii="Times New Roman" w:hAnsi="Times New Roman" w:cs="Times New Roman"/>
          <w:sz w:val="28"/>
          <w:szCs w:val="28"/>
        </w:rPr>
        <w:t xml:space="preserve">План мероприятий по ПДД и профилактике </w:t>
      </w:r>
      <w:proofErr w:type="spellStart"/>
      <w:r w:rsidRPr="0097444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7444D">
        <w:rPr>
          <w:rFonts w:ascii="Times New Roman" w:hAnsi="Times New Roman" w:cs="Times New Roman"/>
          <w:sz w:val="28"/>
          <w:szCs w:val="28"/>
        </w:rPr>
        <w:t xml:space="preserve"> – тран</w:t>
      </w:r>
      <w:r>
        <w:rPr>
          <w:rFonts w:ascii="Times New Roman" w:hAnsi="Times New Roman" w:cs="Times New Roman"/>
          <w:sz w:val="28"/>
          <w:szCs w:val="28"/>
        </w:rPr>
        <w:t>спортного травматизма в</w:t>
      </w:r>
      <w:r w:rsidR="00EC7EC7"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  <w:r w:rsidRPr="0097444D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4D">
        <w:rPr>
          <w:rFonts w:ascii="Times New Roman" w:hAnsi="Times New Roman" w:cs="Times New Roman"/>
          <w:sz w:val="28"/>
          <w:szCs w:val="28"/>
        </w:rPr>
        <w:t>филиала МБОУ «</w:t>
      </w:r>
      <w:proofErr w:type="spellStart"/>
      <w:r w:rsidRPr="0097444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Pr="0097444D">
        <w:rPr>
          <w:rFonts w:ascii="Times New Roman" w:hAnsi="Times New Roman" w:cs="Times New Roman"/>
          <w:sz w:val="28"/>
          <w:szCs w:val="28"/>
        </w:rPr>
        <w:t xml:space="preserve"> средняя школа» - </w:t>
      </w:r>
      <w:r w:rsidR="005963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6311"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 w:rsidR="00596311">
        <w:rPr>
          <w:rFonts w:ascii="Times New Roman" w:hAnsi="Times New Roman" w:cs="Times New Roman"/>
          <w:sz w:val="28"/>
          <w:szCs w:val="28"/>
        </w:rPr>
        <w:t xml:space="preserve"> детский сад» на  2024 </w:t>
      </w:r>
      <w:r w:rsidR="003C5699">
        <w:rPr>
          <w:rFonts w:ascii="Times New Roman" w:hAnsi="Times New Roman" w:cs="Times New Roman"/>
          <w:sz w:val="28"/>
          <w:szCs w:val="28"/>
        </w:rPr>
        <w:t>-</w:t>
      </w:r>
      <w:r w:rsidR="00596311">
        <w:rPr>
          <w:rFonts w:ascii="Times New Roman" w:hAnsi="Times New Roman" w:cs="Times New Roman"/>
          <w:sz w:val="28"/>
          <w:szCs w:val="28"/>
        </w:rPr>
        <w:t xml:space="preserve"> 2025</w:t>
      </w:r>
      <w:r w:rsidR="00A25A4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2108"/>
        <w:gridCol w:w="2393"/>
      </w:tblGrid>
      <w:tr w:rsidR="005F06B6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6B6" w:rsidRPr="0097444D" w:rsidRDefault="005F06B6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37146D" w:rsidRDefault="00596311" w:rsidP="0037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методической литературы, дидактических игр, пособий, методических разработок по ПДД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06.09.24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699" w:rsidRPr="003C5699" w:rsidRDefault="003C5699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C7EC7" w:rsidRPr="0097444D" w:rsidRDefault="003C5699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311" w:rsidRPr="00596311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на улице </w:t>
            </w:r>
            <w:r w:rsidR="00596311">
              <w:rPr>
                <w:rFonts w:ascii="Times New Roman" w:hAnsi="Times New Roman" w:cs="Times New Roman"/>
                <w:sz w:val="28"/>
                <w:szCs w:val="28"/>
              </w:rPr>
              <w:t>– залог безопасности пешеходов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3C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96311">
              <w:rPr>
                <w:rFonts w:ascii="Times New Roman" w:hAnsi="Times New Roman" w:cs="Times New Roman"/>
                <w:sz w:val="28"/>
                <w:szCs w:val="28"/>
              </w:rPr>
              <w:t xml:space="preserve"> «Твои помощники на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6311">
              <w:rPr>
                <w:rFonts w:ascii="Times New Roman" w:hAnsi="Times New Roman" w:cs="Times New Roman"/>
                <w:sz w:val="28"/>
                <w:szCs w:val="28"/>
              </w:rPr>
              <w:t>роге»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6B1DC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</w:t>
            </w:r>
            <w:r w:rsidR="006B1DC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6B1DCA" w:rsidRDefault="00596311" w:rsidP="00D3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художественной литературы: </w:t>
            </w:r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С. Маршак «Милиционер», «Мяч»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6B1DCA" w:rsidRDefault="00A9485B" w:rsidP="00D341EE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A9485B">
              <w:rPr>
                <w:color w:val="111111"/>
                <w:sz w:val="28"/>
                <w:szCs w:val="28"/>
              </w:rPr>
              <w:t>Просмотр презентации «Детям о правилах дорожного движения».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A9485B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24.01.25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6B1DCA" w:rsidRDefault="00596311" w:rsidP="00D3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Игра-Викторина «Знатоки  ПДД»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6B1DCA" w:rsidRDefault="00596311" w:rsidP="00D3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Памятка «</w:t>
            </w:r>
            <w:proofErr w:type="gramStart"/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Детское</w:t>
            </w:r>
            <w:proofErr w:type="gramEnd"/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автокресло</w:t>
            </w:r>
            <w:proofErr w:type="spellEnd"/>
            <w:r w:rsidRPr="005963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 важнее всех игрушек»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96311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6B1DCA" w:rsidRDefault="005D2613" w:rsidP="006B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61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Конструирование из бумаги «Светофор»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D2613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807338" w:rsidP="008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6B1DCA" w:rsidRDefault="005D2613" w:rsidP="006A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6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Просмотр мультфильма: «Дядя Стёпа»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5D2613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  <w:r w:rsidR="006B1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6B1DCA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EC7EC7" w:rsidRPr="0097444D" w:rsidTr="0037146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C7" w:rsidRPr="0097444D" w:rsidRDefault="00EC7EC7" w:rsidP="0037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593" w:rsidRDefault="00104593"/>
    <w:sectPr w:rsidR="00104593" w:rsidSect="0071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B6"/>
    <w:rsid w:val="000306F6"/>
    <w:rsid w:val="00104593"/>
    <w:rsid w:val="001F6D37"/>
    <w:rsid w:val="00300F6B"/>
    <w:rsid w:val="00363C90"/>
    <w:rsid w:val="0037146D"/>
    <w:rsid w:val="003C5699"/>
    <w:rsid w:val="00420FB4"/>
    <w:rsid w:val="00460C7E"/>
    <w:rsid w:val="00596311"/>
    <w:rsid w:val="005D2613"/>
    <w:rsid w:val="005F06B6"/>
    <w:rsid w:val="0062265A"/>
    <w:rsid w:val="006A64EF"/>
    <w:rsid w:val="006B1DCA"/>
    <w:rsid w:val="00807338"/>
    <w:rsid w:val="008559B9"/>
    <w:rsid w:val="008F443C"/>
    <w:rsid w:val="00A25A44"/>
    <w:rsid w:val="00A9485B"/>
    <w:rsid w:val="00D341EE"/>
    <w:rsid w:val="00DE43C7"/>
    <w:rsid w:val="00EA7201"/>
    <w:rsid w:val="00E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6B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B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15</cp:revision>
  <cp:lastPrinted>2024-08-30T06:30:00Z</cp:lastPrinted>
  <dcterms:created xsi:type="dcterms:W3CDTF">2021-08-08T15:38:00Z</dcterms:created>
  <dcterms:modified xsi:type="dcterms:W3CDTF">2024-08-30T06:33:00Z</dcterms:modified>
</cp:coreProperties>
</file>